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F03833" w:rsidP="000158E1">
      <w:pPr>
        <w:rPr>
          <w:sz w:val="36"/>
          <w:szCs w:val="36"/>
        </w:rPr>
      </w:pPr>
      <w:r>
        <w:rPr>
          <w:sz w:val="36"/>
          <w:szCs w:val="36"/>
        </w:rPr>
        <w:t>Workplace Writing</w:t>
      </w:r>
      <w:r w:rsidR="00BF1D92"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 xml:space="preserve">Use the following checklist to evaluate your </w:t>
      </w:r>
      <w:r w:rsidR="003864D8">
        <w:rPr>
          <w:sz w:val="24"/>
          <w:szCs w:val="24"/>
        </w:rPr>
        <w:t>workplace writing</w:t>
      </w:r>
      <w:r w:rsidRPr="00BF1D92">
        <w:rPr>
          <w:sz w:val="24"/>
          <w:szCs w:val="24"/>
        </w:rPr>
        <w:t xml:space="preserve">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BF1D92" w:rsidRDefault="00BF1D92" w:rsidP="00B1787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has a clear, central message.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provides details that support the central message.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begins by capturing the reader’s interest and introducing the message.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develops the message in the middle paragraphs.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ends by reviewing the message or making a call to action.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F1D92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sounds knowledgeable and informed.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speaks in a voice appropriate to the audience.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3864D8" w:rsidP="003864D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uses precise nouns and active verbs.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uses a variety of sentence lengths and beginnings.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flows smoothly from one sentence to another.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CC5E2F">
        <w:trPr>
          <w:trHeight w:val="60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uses end punctuation and commas correctly.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correctly capitalizes first words and proper nouns.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avoids spelling errors.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correctly uses words (</w:t>
            </w:r>
            <w:r w:rsidRPr="003864D8">
              <w:rPr>
                <w:i/>
                <w:sz w:val="24"/>
                <w:szCs w:val="24"/>
              </w:rPr>
              <w:t>there, they’re, their</w:t>
            </w:r>
            <w:r w:rsidRPr="003864D8">
              <w:rPr>
                <w:sz w:val="24"/>
                <w:szCs w:val="24"/>
              </w:rPr>
              <w:t>).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follows the correct format for the type of message.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D2A" w:rsidRDefault="00C63D2A" w:rsidP="007B3E0C">
      <w:pPr>
        <w:spacing w:after="0" w:line="240" w:lineRule="auto"/>
      </w:pPr>
      <w:r>
        <w:separator/>
      </w:r>
    </w:p>
  </w:endnote>
  <w:endnote w:type="continuationSeparator" w:id="0">
    <w:p w:rsidR="00C63D2A" w:rsidRDefault="00C63D2A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3864D8">
      <w:t>s 325, 327, and 332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D2A" w:rsidRDefault="00C63D2A" w:rsidP="007B3E0C">
      <w:pPr>
        <w:spacing w:after="0" w:line="240" w:lineRule="auto"/>
      </w:pPr>
      <w:r>
        <w:separator/>
      </w:r>
    </w:p>
  </w:footnote>
  <w:footnote w:type="continuationSeparator" w:id="0">
    <w:p w:rsidR="00C63D2A" w:rsidRDefault="00C63D2A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534A"/>
    <w:rsid w:val="00133B67"/>
    <w:rsid w:val="00174FC5"/>
    <w:rsid w:val="002C3C82"/>
    <w:rsid w:val="003864D8"/>
    <w:rsid w:val="003E3E6D"/>
    <w:rsid w:val="003F7705"/>
    <w:rsid w:val="004654CC"/>
    <w:rsid w:val="00520EAF"/>
    <w:rsid w:val="00552B2C"/>
    <w:rsid w:val="006102D2"/>
    <w:rsid w:val="006164C6"/>
    <w:rsid w:val="006A3B27"/>
    <w:rsid w:val="007245C8"/>
    <w:rsid w:val="007B3E0C"/>
    <w:rsid w:val="008D05F7"/>
    <w:rsid w:val="008D36D6"/>
    <w:rsid w:val="00A37ACB"/>
    <w:rsid w:val="00B05DE8"/>
    <w:rsid w:val="00B06768"/>
    <w:rsid w:val="00B164A3"/>
    <w:rsid w:val="00B17872"/>
    <w:rsid w:val="00B73210"/>
    <w:rsid w:val="00BF1D92"/>
    <w:rsid w:val="00C63D2A"/>
    <w:rsid w:val="00CC5E2F"/>
    <w:rsid w:val="00CF2AA8"/>
    <w:rsid w:val="00CF5701"/>
    <w:rsid w:val="00CF5703"/>
    <w:rsid w:val="00D10DFB"/>
    <w:rsid w:val="00D776A3"/>
    <w:rsid w:val="00DF1FE3"/>
    <w:rsid w:val="00E81AAC"/>
    <w:rsid w:val="00EF6378"/>
    <w:rsid w:val="00F03833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E40D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2017-07-28T14:13:00Z</dcterms:created>
  <dcterms:modified xsi:type="dcterms:W3CDTF">2017-07-28T14:18:00Z</dcterms:modified>
</cp:coreProperties>
</file>